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7C28DD" w:rsidRPr="00B33D21" w14:paraId="6CA69414" w14:textId="77777777" w:rsidTr="009B0C16">
        <w:trPr>
          <w:trHeight w:val="1618"/>
        </w:trPr>
        <w:tc>
          <w:tcPr>
            <w:tcW w:w="5435" w:type="dxa"/>
          </w:tcPr>
          <w:p w14:paraId="4818F810" w14:textId="77777777" w:rsidR="007C28DD" w:rsidRPr="00B33D21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33D21">
              <w:rPr>
                <w:rFonts w:asciiTheme="minorHAnsi" w:hAnsiTheme="minorHAnsi" w:cstheme="minorHAnsi"/>
                <w:b/>
              </w:rPr>
              <w:t xml:space="preserve">Trieda: </w:t>
            </w:r>
            <w:r w:rsidRPr="00B33D21">
              <w:rPr>
                <w:rFonts w:asciiTheme="minorHAnsi" w:hAnsiTheme="minorHAnsi" w:cstheme="minorHAnsi"/>
              </w:rPr>
              <w:t>II.NC (externé štúdium)</w:t>
            </w:r>
          </w:p>
          <w:p w14:paraId="00F15DA6" w14:textId="77777777" w:rsidR="007C28DD" w:rsidRPr="00B33D21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33D21">
              <w:rPr>
                <w:rFonts w:asciiTheme="minorHAnsi" w:hAnsiTheme="minorHAnsi" w:cstheme="minorHAnsi"/>
                <w:b/>
              </w:rPr>
              <w:t xml:space="preserve">Odbor: </w:t>
            </w:r>
            <w:r w:rsidRPr="00B33D21">
              <w:rPr>
                <w:rFonts w:asciiTheme="minorHAnsi" w:hAnsiTheme="minorHAnsi" w:cstheme="minorHAnsi"/>
              </w:rPr>
              <w:t>3659 L stavebníctvo</w:t>
            </w:r>
          </w:p>
          <w:p w14:paraId="46A268FE" w14:textId="77777777" w:rsidR="007C28DD" w:rsidRPr="00B33D21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33D21">
              <w:rPr>
                <w:rFonts w:asciiTheme="minorHAnsi" w:hAnsiTheme="minorHAnsi" w:cstheme="minorHAnsi"/>
                <w:b/>
              </w:rPr>
              <w:t xml:space="preserve">Predmet: </w:t>
            </w:r>
            <w:r w:rsidR="00455152" w:rsidRPr="00B33D21">
              <w:rPr>
                <w:rFonts w:asciiTheme="minorHAnsi" w:hAnsiTheme="minorHAnsi" w:cstheme="minorHAnsi"/>
                <w:sz w:val="24"/>
                <w:szCs w:val="24"/>
              </w:rPr>
              <w:t>Informatika</w:t>
            </w:r>
            <w:r w:rsidRPr="00B33D2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5FA2C13F" w14:textId="77777777" w:rsidR="007C28DD" w:rsidRPr="00B33D21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33D21">
              <w:rPr>
                <w:rFonts w:asciiTheme="minorHAnsi" w:hAnsiTheme="minorHAnsi" w:cstheme="minorHAnsi"/>
                <w:b/>
              </w:rPr>
              <w:t xml:space="preserve">Skúšajúci: </w:t>
            </w:r>
            <w:r w:rsidR="00455152" w:rsidRPr="00B33D21">
              <w:rPr>
                <w:rFonts w:asciiTheme="minorHAnsi" w:hAnsiTheme="minorHAnsi" w:cstheme="minorHAnsi"/>
              </w:rPr>
              <w:t>Ing. Ján Klanica</w:t>
            </w:r>
            <w:r w:rsidRPr="00B33D21">
              <w:rPr>
                <w:rFonts w:asciiTheme="minorHAnsi" w:hAnsiTheme="minorHAnsi" w:cstheme="minorHAnsi"/>
              </w:rPr>
              <w:tab/>
            </w:r>
          </w:p>
          <w:p w14:paraId="01DC858D" w14:textId="77777777" w:rsidR="007C28DD" w:rsidRPr="00B33D21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33D21">
              <w:rPr>
                <w:rFonts w:asciiTheme="minorHAnsi" w:hAnsiTheme="minorHAnsi" w:cstheme="minorHAnsi"/>
                <w:b/>
              </w:rPr>
              <w:t>Kontakt:</w:t>
            </w:r>
            <w:r w:rsidRPr="00B33D21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="00455152" w:rsidRPr="00B33D21">
                <w:rPr>
                  <w:rStyle w:val="Hypertextovprepojenie"/>
                  <w:rFonts w:asciiTheme="minorHAnsi" w:hAnsiTheme="minorHAnsi" w:cstheme="minorHAnsi"/>
                </w:rPr>
                <w:t>klanica@sosstavebna.sk</w:t>
              </w:r>
            </w:hyperlink>
            <w:r w:rsidRPr="00B33D21">
              <w:rPr>
                <w:rStyle w:val="Hypertextovprepojenie"/>
                <w:rFonts w:asciiTheme="minorHAnsi" w:hAnsiTheme="minorHAnsi" w:cstheme="minorHAnsi"/>
              </w:rPr>
              <w:t xml:space="preserve"> </w:t>
            </w:r>
          </w:p>
          <w:p w14:paraId="03FC28C6" w14:textId="21A0A6B3" w:rsidR="007C28DD" w:rsidRPr="00B33D21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  <w:r w:rsidRPr="00B33D21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B33D21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6" w:history="1">
              <w:r w:rsidR="00B33D21" w:rsidRPr="00FD511F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  <w:r w:rsidR="00B33D21">
              <w:rPr>
                <w:rFonts w:asciiTheme="minorHAnsi" w:hAnsiTheme="minorHAnsi" w:cstheme="minorHAnsi"/>
              </w:rPr>
              <w:t xml:space="preserve"> </w:t>
            </w:r>
            <w:r w:rsidRPr="00B33D2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7BB4F065" w14:textId="77777777" w:rsidR="007C28DD" w:rsidRPr="00B33D21" w:rsidRDefault="007C28DD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3D2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45D8F5F1" wp14:editId="2F5FE83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7759ED" w14:textId="77777777" w:rsidR="007C28DD" w:rsidRPr="00B33D21" w:rsidRDefault="007C28DD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C1C4C4" w14:textId="77777777" w:rsidR="007C28DD" w:rsidRPr="00B33D21" w:rsidRDefault="007C28DD" w:rsidP="009B0C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D8BAD4A" w14:textId="77777777" w:rsidR="007C28DD" w:rsidRPr="00B33D21" w:rsidRDefault="007C28DD" w:rsidP="007C28DD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0283CAA0" w14:textId="77777777" w:rsidR="007C28DD" w:rsidRPr="00B33D21" w:rsidRDefault="007C28DD" w:rsidP="007C28DD">
      <w:pP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15010E54" w14:textId="77777777" w:rsidR="008231E1" w:rsidRPr="00B33D21" w:rsidRDefault="008231E1" w:rsidP="007C28DD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648F7AD1" w14:textId="77777777" w:rsidR="00455152" w:rsidRPr="00B33D21" w:rsidRDefault="00455152" w:rsidP="006252C2">
      <w:pPr>
        <w:jc w:val="both"/>
        <w:rPr>
          <w:rFonts w:asciiTheme="minorHAnsi" w:hAnsiTheme="minorHAnsi" w:cstheme="minorHAnsi"/>
          <w:sz w:val="24"/>
          <w:szCs w:val="24"/>
        </w:rPr>
      </w:pPr>
      <w:r w:rsidRPr="00B33D21">
        <w:rPr>
          <w:rFonts w:asciiTheme="minorHAnsi" w:hAnsiTheme="minorHAnsi" w:cstheme="minorHAnsi"/>
          <w:sz w:val="24"/>
          <w:szCs w:val="24"/>
          <w:u w:val="single"/>
        </w:rPr>
        <w:t>písomná časť</w:t>
      </w:r>
      <w:r w:rsidR="006252C2" w:rsidRPr="00B33D21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B33D21">
        <w:rPr>
          <w:rFonts w:asciiTheme="minorHAnsi" w:hAnsiTheme="minorHAnsi" w:cstheme="minorHAnsi"/>
          <w:sz w:val="24"/>
          <w:szCs w:val="24"/>
        </w:rPr>
        <w:t xml:space="preserve"> </w:t>
      </w:r>
      <w:r w:rsidRPr="00B33D21">
        <w:rPr>
          <w:rFonts w:asciiTheme="minorHAnsi" w:hAnsiTheme="minorHAnsi" w:cstheme="minorHAnsi"/>
          <w:b/>
          <w:sz w:val="24"/>
          <w:szCs w:val="24"/>
        </w:rPr>
        <w:t xml:space="preserve">test v </w:t>
      </w:r>
      <w:proofErr w:type="spellStart"/>
      <w:r w:rsidRPr="00B33D21">
        <w:rPr>
          <w:rFonts w:asciiTheme="minorHAnsi" w:hAnsiTheme="minorHAnsi" w:cstheme="minorHAnsi"/>
          <w:b/>
          <w:sz w:val="24"/>
          <w:szCs w:val="24"/>
        </w:rPr>
        <w:t>Edupage</w:t>
      </w:r>
      <w:proofErr w:type="spellEnd"/>
    </w:p>
    <w:p w14:paraId="6F678DA6" w14:textId="77777777" w:rsidR="00455152" w:rsidRPr="00B33D21" w:rsidRDefault="00455152" w:rsidP="006252C2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33D21">
        <w:rPr>
          <w:rFonts w:cstheme="minorHAnsi"/>
          <w:sz w:val="24"/>
          <w:szCs w:val="24"/>
        </w:rPr>
        <w:t>Základné pojmy z informatiky-  poznať základné jednotky /</w:t>
      </w:r>
      <w:proofErr w:type="spellStart"/>
      <w:r w:rsidRPr="00B33D21">
        <w:rPr>
          <w:rFonts w:cstheme="minorHAnsi"/>
          <w:sz w:val="24"/>
          <w:szCs w:val="24"/>
        </w:rPr>
        <w:t>bit,byte</w:t>
      </w:r>
      <w:proofErr w:type="spellEnd"/>
      <w:r w:rsidRPr="00B33D21">
        <w:rPr>
          <w:rFonts w:cstheme="minorHAnsi"/>
          <w:sz w:val="24"/>
          <w:szCs w:val="24"/>
        </w:rPr>
        <w:t>.., odvodené jednotky,</w:t>
      </w:r>
      <w:r w:rsidR="001F6235" w:rsidRPr="00B33D21">
        <w:rPr>
          <w:rFonts w:cstheme="minorHAnsi"/>
          <w:sz w:val="24"/>
          <w:szCs w:val="24"/>
        </w:rPr>
        <w:t xml:space="preserve"> </w:t>
      </w:r>
      <w:r w:rsidRPr="00B33D21">
        <w:rPr>
          <w:rFonts w:cstheme="minorHAnsi"/>
          <w:sz w:val="24"/>
          <w:szCs w:val="24"/>
        </w:rPr>
        <w:t>premeny jednotiek/.</w:t>
      </w:r>
    </w:p>
    <w:p w14:paraId="72B1FE75" w14:textId="77777777" w:rsidR="00455152" w:rsidRPr="00B33D21" w:rsidRDefault="00455152" w:rsidP="006252C2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33D21">
        <w:rPr>
          <w:rFonts w:cstheme="minorHAnsi"/>
          <w:sz w:val="24"/>
          <w:szCs w:val="24"/>
        </w:rPr>
        <w:t>Hardvér, softvér -  popísať pevné časti počítača, programové vybavenie, vstupné a výstupné zariadenia, princíp činnosti počítača, komponenty.</w:t>
      </w:r>
    </w:p>
    <w:p w14:paraId="317BB0BC" w14:textId="77777777" w:rsidR="006252C2" w:rsidRPr="00B33D21" w:rsidRDefault="006252C2" w:rsidP="006252C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137FB3A" w14:textId="77777777" w:rsidR="00455152" w:rsidRPr="00B33D21" w:rsidRDefault="00455152" w:rsidP="006252C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33D21">
        <w:rPr>
          <w:rFonts w:asciiTheme="minorHAnsi" w:hAnsiTheme="minorHAnsi" w:cstheme="minorHAnsi"/>
          <w:sz w:val="24"/>
          <w:szCs w:val="24"/>
          <w:u w:val="single"/>
        </w:rPr>
        <w:t>praktická časť:</w:t>
      </w:r>
    </w:p>
    <w:p w14:paraId="0BADE599" w14:textId="77777777" w:rsidR="00455152" w:rsidRPr="00B33D21" w:rsidRDefault="00455152" w:rsidP="006252C2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33D21">
        <w:rPr>
          <w:rFonts w:cstheme="minorHAnsi"/>
          <w:sz w:val="24"/>
          <w:szCs w:val="24"/>
        </w:rPr>
        <w:t>MS Word- ovládať formátovanie textu, graficky upravovať dokument, vytvoriť stĺpce, tabuľky, vzorce, hlavičku a pätu, číslovať strany, generovať obsah dokumentu.</w:t>
      </w:r>
    </w:p>
    <w:p w14:paraId="294DC612" w14:textId="77777777" w:rsidR="00455152" w:rsidRPr="00B33D21" w:rsidRDefault="00455152" w:rsidP="006252C2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33D21">
        <w:rPr>
          <w:rFonts w:cstheme="minorHAnsi"/>
          <w:sz w:val="24"/>
          <w:szCs w:val="24"/>
        </w:rPr>
        <w:t>MS Excel- vedieť formátovať, kopírovať, vypĺňať bunky, vedieť vytvoriť tabuľku a graf, editácia grafu.</w:t>
      </w:r>
    </w:p>
    <w:p w14:paraId="27B46FD1" w14:textId="77777777" w:rsidR="00455152" w:rsidRPr="00B33D21" w:rsidRDefault="00455152" w:rsidP="006252C2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33D21">
        <w:rPr>
          <w:rFonts w:cstheme="minorHAnsi"/>
          <w:b/>
          <w:sz w:val="24"/>
          <w:szCs w:val="24"/>
        </w:rPr>
        <w:t>PowerPoint</w:t>
      </w:r>
      <w:r w:rsidR="001F6235" w:rsidRPr="00B33D21">
        <w:rPr>
          <w:rFonts w:cstheme="minorHAnsi"/>
          <w:b/>
          <w:sz w:val="24"/>
          <w:szCs w:val="24"/>
        </w:rPr>
        <w:t xml:space="preserve"> </w:t>
      </w:r>
      <w:r w:rsidRPr="00B33D21">
        <w:rPr>
          <w:rFonts w:cstheme="minorHAnsi"/>
          <w:b/>
          <w:sz w:val="24"/>
          <w:szCs w:val="24"/>
        </w:rPr>
        <w:t xml:space="preserve">- vytvoriť prezentáciu na zvolenú tému z oblasti stavebníctva/min. 12 </w:t>
      </w:r>
      <w:proofErr w:type="spellStart"/>
      <w:r w:rsidRPr="00B33D21">
        <w:rPr>
          <w:rFonts w:cstheme="minorHAnsi"/>
          <w:b/>
          <w:sz w:val="24"/>
          <w:szCs w:val="24"/>
        </w:rPr>
        <w:t>slidov</w:t>
      </w:r>
      <w:proofErr w:type="spellEnd"/>
      <w:r w:rsidRPr="00B33D21">
        <w:rPr>
          <w:rFonts w:cstheme="minorHAnsi"/>
          <w:b/>
          <w:sz w:val="24"/>
          <w:szCs w:val="24"/>
        </w:rPr>
        <w:t xml:space="preserve">/. </w:t>
      </w:r>
    </w:p>
    <w:p w14:paraId="50325F25" w14:textId="77777777" w:rsidR="00455152" w:rsidRPr="00B33D21" w:rsidRDefault="00455152" w:rsidP="006252C2">
      <w:pPr>
        <w:pStyle w:val="Odsekzoznamu"/>
        <w:jc w:val="both"/>
        <w:rPr>
          <w:rFonts w:cstheme="minorHAnsi"/>
          <w:sz w:val="24"/>
          <w:szCs w:val="24"/>
        </w:rPr>
      </w:pPr>
    </w:p>
    <w:p w14:paraId="3778ED74" w14:textId="77777777" w:rsidR="001F6235" w:rsidRPr="00B33D21" w:rsidRDefault="001F6235" w:rsidP="001F6235">
      <w:pPr>
        <w:pStyle w:val="Odsekzoznamu"/>
        <w:jc w:val="center"/>
        <w:rPr>
          <w:rFonts w:cstheme="minorHAnsi"/>
          <w:sz w:val="28"/>
          <w:szCs w:val="24"/>
          <w:u w:val="single"/>
        </w:rPr>
      </w:pPr>
    </w:p>
    <w:p w14:paraId="353A3AE8" w14:textId="77777777" w:rsidR="00455152" w:rsidRPr="00B33D21" w:rsidRDefault="00455152" w:rsidP="001F6235">
      <w:pPr>
        <w:pStyle w:val="Odsekzoznamu"/>
        <w:jc w:val="center"/>
        <w:rPr>
          <w:rFonts w:cstheme="minorHAnsi"/>
          <w:sz w:val="28"/>
          <w:szCs w:val="24"/>
          <w:u w:val="single"/>
        </w:rPr>
      </w:pPr>
      <w:r w:rsidRPr="00B33D21">
        <w:rPr>
          <w:rFonts w:cstheme="minorHAnsi"/>
          <w:sz w:val="28"/>
          <w:szCs w:val="24"/>
          <w:u w:val="single"/>
        </w:rPr>
        <w:t>Pred skúškou je potrebné kontaktovať skúšajúceho vopred</w:t>
      </w:r>
      <w:r w:rsidR="006360EB" w:rsidRPr="00B33D21">
        <w:rPr>
          <w:rFonts w:cstheme="minorHAnsi"/>
          <w:sz w:val="28"/>
          <w:szCs w:val="24"/>
          <w:u w:val="single"/>
        </w:rPr>
        <w:t xml:space="preserve"> </w:t>
      </w:r>
      <w:r w:rsidRPr="00B33D21">
        <w:rPr>
          <w:rFonts w:cstheme="minorHAnsi"/>
          <w:sz w:val="28"/>
          <w:szCs w:val="24"/>
          <w:u w:val="single"/>
        </w:rPr>
        <w:t>- konzultácia, min. týždeň pred termínom skúšky</w:t>
      </w:r>
      <w:r w:rsidR="001F6235" w:rsidRPr="00B33D21">
        <w:rPr>
          <w:rFonts w:cstheme="minorHAnsi"/>
          <w:sz w:val="28"/>
          <w:szCs w:val="24"/>
          <w:u w:val="single"/>
        </w:rPr>
        <w:t xml:space="preserve"> na mailovú adresu.</w:t>
      </w:r>
    </w:p>
    <w:p w14:paraId="15F29FDD" w14:textId="77777777" w:rsidR="00455152" w:rsidRPr="00B33D21" w:rsidRDefault="00455152" w:rsidP="00455152">
      <w:pPr>
        <w:pStyle w:val="Odsekzoznamu"/>
        <w:rPr>
          <w:rFonts w:cstheme="minorHAnsi"/>
          <w:sz w:val="24"/>
          <w:szCs w:val="24"/>
        </w:rPr>
      </w:pPr>
    </w:p>
    <w:p w14:paraId="17EBA300" w14:textId="77777777" w:rsidR="00C91F7E" w:rsidRPr="00B33D21" w:rsidRDefault="00C91F7E" w:rsidP="00455152">
      <w:pPr>
        <w:spacing w:after="0" w:line="240" w:lineRule="auto"/>
        <w:rPr>
          <w:rFonts w:asciiTheme="minorHAnsi" w:hAnsiTheme="minorHAnsi" w:cstheme="minorHAnsi"/>
        </w:rPr>
      </w:pPr>
    </w:p>
    <w:sectPr w:rsidR="00C91F7E" w:rsidRPr="00B33D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7C00"/>
    <w:multiLevelType w:val="hybridMultilevel"/>
    <w:tmpl w:val="9C260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12"/>
    <w:rsid w:val="001F6235"/>
    <w:rsid w:val="003B5F5C"/>
    <w:rsid w:val="00455152"/>
    <w:rsid w:val="006252C2"/>
    <w:rsid w:val="006360EB"/>
    <w:rsid w:val="007C28DD"/>
    <w:rsid w:val="008231E1"/>
    <w:rsid w:val="008769EC"/>
    <w:rsid w:val="00A574E9"/>
    <w:rsid w:val="00AB45EF"/>
    <w:rsid w:val="00B33D21"/>
    <w:rsid w:val="00C91F7E"/>
    <w:rsid w:val="00D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F02"/>
  <w15:chartTrackingRefBased/>
  <w15:docId w15:val="{C019BAF2-A0BC-43AF-BBEA-9A6146F9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31E1"/>
    <w:pPr>
      <w:spacing w:after="200" w:line="276" w:lineRule="auto"/>
    </w:pPr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8DD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7C28DD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C28D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551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lanic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Gabriel Kovács</cp:lastModifiedBy>
  <cp:revision>8</cp:revision>
  <dcterms:created xsi:type="dcterms:W3CDTF">2021-11-11T12:43:00Z</dcterms:created>
  <dcterms:modified xsi:type="dcterms:W3CDTF">2022-01-12T12:17:00Z</dcterms:modified>
</cp:coreProperties>
</file>